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6D" w:rsidRDefault="00EC23F7" w:rsidP="00EC23F7">
      <w:pPr>
        <w:spacing w:before="100" w:beforeAutospacing="1" w:after="24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1752600" cy="1155700"/>
            <wp:effectExtent l="0" t="0" r="0" b="6350"/>
            <wp:docPr id="3" name="Picture 3" descr="C:\Users\kbgatov\AppData\Local\Microsoft\Windows\Temporary Internet Files\Content.Outlook\LBXI41O8\sdrctreeWITH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gatov\AppData\Local\Microsoft\Windows\Temporary Internet Files\Content.Outlook\LBXI41O8\sdrctreeWITHWOR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1575973" cy="1025718"/>
            <wp:effectExtent l="0" t="0" r="571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Dpicturelogo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77" cy="102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7885" w:rsidTr="007B7885">
        <w:tc>
          <w:tcPr>
            <w:tcW w:w="9576" w:type="dxa"/>
          </w:tcPr>
          <w:p w:rsidR="007B7885" w:rsidRPr="00965292" w:rsidRDefault="007069E0" w:rsidP="00214CCE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65693A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1271905" y="2273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61060" cy="8585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determinati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7885" w:rsidRPr="0065693A">
              <w:rPr>
                <w:b/>
                <w:sz w:val="40"/>
                <w:szCs w:val="40"/>
              </w:rPr>
              <w:t>Self-Determination Advisory Committee</w:t>
            </w:r>
          </w:p>
        </w:tc>
      </w:tr>
    </w:tbl>
    <w:p w:rsidR="00334631" w:rsidRDefault="00334631" w:rsidP="00334631">
      <w:pPr>
        <w:pStyle w:val="NoSpacing"/>
        <w:jc w:val="center"/>
      </w:pPr>
    </w:p>
    <w:p w:rsidR="00C57B34" w:rsidRDefault="00C57B34" w:rsidP="00334631">
      <w:pPr>
        <w:jc w:val="center"/>
      </w:pPr>
      <w:r w:rsidRPr="00A86E87">
        <w:t>Meeting Agenda</w:t>
      </w:r>
    </w:p>
    <w:p w:rsidR="00C57B34" w:rsidRDefault="00D52AF3" w:rsidP="00334631">
      <w:pPr>
        <w:jc w:val="center"/>
      </w:pPr>
      <w:r>
        <w:t>June 17</w:t>
      </w:r>
      <w:r w:rsidR="00C57B34">
        <w:t>, 2016</w:t>
      </w:r>
    </w:p>
    <w:p w:rsidR="00C57B34" w:rsidRDefault="00C57B34" w:rsidP="00334631">
      <w:pPr>
        <w:jc w:val="center"/>
      </w:pPr>
      <w:r>
        <w:t>1:30 p.m.</w:t>
      </w:r>
    </w:p>
    <w:p w:rsidR="00334631" w:rsidRDefault="00C57B34" w:rsidP="00334631">
      <w:pPr>
        <w:pStyle w:val="NoSpacing"/>
        <w:jc w:val="center"/>
      </w:pPr>
      <w:r>
        <w:t xml:space="preserve">4355 Ruffin Road, </w:t>
      </w:r>
      <w:r w:rsidR="00D52AF3">
        <w:t>Boardroom Suite 100/101</w:t>
      </w:r>
    </w:p>
    <w:p w:rsidR="00C57B34" w:rsidRPr="00A86E87" w:rsidRDefault="00C57B34" w:rsidP="00334631">
      <w:pPr>
        <w:pStyle w:val="NoSpacing"/>
        <w:jc w:val="center"/>
      </w:pPr>
      <w:r>
        <w:t>San Diego</w:t>
      </w:r>
      <w:r w:rsidR="00334631">
        <w:t>, California 92123</w:t>
      </w:r>
    </w:p>
    <w:p w:rsidR="00C57B34" w:rsidRDefault="00C57B34" w:rsidP="00334631">
      <w:pPr>
        <w:pStyle w:val="NoSpacing"/>
      </w:pPr>
    </w:p>
    <w:p w:rsidR="005F5A04" w:rsidRPr="00A86E87" w:rsidRDefault="005F5A04" w:rsidP="00334631">
      <w:pPr>
        <w:pStyle w:val="NoSpacing"/>
      </w:pPr>
    </w:p>
    <w:p w:rsidR="00C57B34" w:rsidRPr="00A86E87" w:rsidRDefault="00C57B34" w:rsidP="00334631">
      <w:pPr>
        <w:pStyle w:val="NoSpacing"/>
        <w:numPr>
          <w:ilvl w:val="0"/>
          <w:numId w:val="3"/>
        </w:numPr>
      </w:pPr>
      <w:r>
        <w:t xml:space="preserve">Welcome and </w:t>
      </w:r>
      <w:r w:rsidRPr="00A86E87">
        <w:t>Introductions</w:t>
      </w:r>
    </w:p>
    <w:p w:rsidR="00C57B34" w:rsidRPr="00A86E87" w:rsidRDefault="00C57B34" w:rsidP="00334631">
      <w:pPr>
        <w:pStyle w:val="NoSpacing"/>
      </w:pPr>
    </w:p>
    <w:p w:rsidR="00C57B34" w:rsidRDefault="005F5A04" w:rsidP="00334631">
      <w:pPr>
        <w:pStyle w:val="NoSpacing"/>
        <w:numPr>
          <w:ilvl w:val="0"/>
          <w:numId w:val="3"/>
        </w:numPr>
      </w:pPr>
      <w:r>
        <w:t>Public Input</w:t>
      </w:r>
    </w:p>
    <w:p w:rsidR="00C57B34" w:rsidRPr="000764F2" w:rsidRDefault="00C57B34" w:rsidP="00334631">
      <w:pPr>
        <w:pStyle w:val="NoSpacing"/>
      </w:pPr>
    </w:p>
    <w:p w:rsidR="00C57B34" w:rsidRPr="00A86E87" w:rsidRDefault="005F5A04" w:rsidP="00334631">
      <w:pPr>
        <w:pStyle w:val="NoSpacing"/>
        <w:numPr>
          <w:ilvl w:val="0"/>
          <w:numId w:val="3"/>
        </w:numPr>
      </w:pPr>
      <w:r>
        <w:t>Brief Review of the Bagley-Keene Act</w:t>
      </w:r>
    </w:p>
    <w:p w:rsidR="00C57B34" w:rsidRPr="00A86E87" w:rsidRDefault="00C57B34" w:rsidP="00334631">
      <w:pPr>
        <w:pStyle w:val="NoSpacing"/>
      </w:pPr>
    </w:p>
    <w:p w:rsidR="005F5A04" w:rsidRDefault="005F5A04" w:rsidP="00334631">
      <w:pPr>
        <w:pStyle w:val="NoSpacing"/>
        <w:numPr>
          <w:ilvl w:val="0"/>
          <w:numId w:val="3"/>
        </w:numPr>
      </w:pPr>
      <w:r>
        <w:t>Presentation from Past Participants in Self-Determination</w:t>
      </w:r>
    </w:p>
    <w:p w:rsidR="005F5A04" w:rsidRDefault="005F5A04" w:rsidP="005F5A04">
      <w:pPr>
        <w:pStyle w:val="ListParagraph"/>
      </w:pPr>
    </w:p>
    <w:p w:rsidR="005F5A04" w:rsidRDefault="005F5A04" w:rsidP="00334631">
      <w:pPr>
        <w:pStyle w:val="NoSpacing"/>
        <w:numPr>
          <w:ilvl w:val="0"/>
          <w:numId w:val="3"/>
        </w:numPr>
      </w:pPr>
      <w:r>
        <w:t>Principles of Self-Determination</w:t>
      </w:r>
    </w:p>
    <w:p w:rsidR="005F5A04" w:rsidRDefault="005F5A04" w:rsidP="005F5A04">
      <w:pPr>
        <w:pStyle w:val="ListParagraph"/>
      </w:pPr>
      <w:bookmarkStart w:id="0" w:name="_GoBack"/>
      <w:bookmarkEnd w:id="0"/>
    </w:p>
    <w:p w:rsidR="00334631" w:rsidRPr="00A86E87" w:rsidRDefault="00334631" w:rsidP="00334631">
      <w:pPr>
        <w:pStyle w:val="NoSpacing"/>
        <w:numPr>
          <w:ilvl w:val="0"/>
          <w:numId w:val="3"/>
        </w:numPr>
      </w:pPr>
      <w:r>
        <w:t>Future Meeting Schedule</w:t>
      </w:r>
    </w:p>
    <w:p w:rsidR="00C57B34" w:rsidRPr="00A86E87" w:rsidRDefault="00C57B34" w:rsidP="00334631">
      <w:pPr>
        <w:pStyle w:val="NoSpacing"/>
      </w:pPr>
    </w:p>
    <w:p w:rsidR="00C57B34" w:rsidRDefault="00C57B34" w:rsidP="00334631">
      <w:pPr>
        <w:pStyle w:val="NoSpacing"/>
        <w:numPr>
          <w:ilvl w:val="0"/>
          <w:numId w:val="3"/>
        </w:numPr>
      </w:pPr>
      <w:r w:rsidRPr="00A86E87">
        <w:t>Adjourn</w:t>
      </w:r>
    </w:p>
    <w:p w:rsidR="00334631" w:rsidRDefault="00334631" w:rsidP="00334631">
      <w:pPr>
        <w:pStyle w:val="NoSpacing"/>
      </w:pPr>
    </w:p>
    <w:p w:rsidR="005F5A04" w:rsidRPr="00334631" w:rsidRDefault="005F5A04" w:rsidP="00334631">
      <w:pPr>
        <w:pStyle w:val="NoSpacing"/>
      </w:pPr>
    </w:p>
    <w:p w:rsidR="00C57B34" w:rsidRDefault="00C57B34" w:rsidP="00334631">
      <w:pPr>
        <w:pStyle w:val="NoSpacing"/>
      </w:pPr>
      <w:r w:rsidRPr="00A86E87">
        <w:t>Committee Members:</w:t>
      </w:r>
    </w:p>
    <w:p w:rsidR="005F5A04" w:rsidRDefault="005F5A04" w:rsidP="00334631">
      <w:pPr>
        <w:pStyle w:val="NoSpacing"/>
      </w:pPr>
    </w:p>
    <w:p w:rsidR="00054062" w:rsidRPr="00A86E87" w:rsidRDefault="00C57B34" w:rsidP="00334631">
      <w:pPr>
        <w:pStyle w:val="NoSpacing"/>
      </w:pPr>
      <w:r w:rsidRPr="00A86E87">
        <w:t>Michelle Bartick</w:t>
      </w:r>
      <w:r w:rsidR="00054062" w:rsidRPr="00054062">
        <w:t xml:space="preserve"> </w:t>
      </w:r>
      <w:r w:rsidR="00054062">
        <w:tab/>
      </w:r>
      <w:r w:rsidR="005F5A04">
        <w:tab/>
      </w:r>
      <w:r w:rsidR="00956EA6">
        <w:t>Chris Lubinski</w:t>
      </w:r>
    </w:p>
    <w:p w:rsidR="00956EA6" w:rsidRDefault="00C57B34" w:rsidP="00956EA6">
      <w:pPr>
        <w:pStyle w:val="NoSpacing"/>
      </w:pPr>
      <w:r w:rsidRPr="00A86E87">
        <w:t>Megan Chambers</w:t>
      </w:r>
      <w:r w:rsidR="00054062" w:rsidRPr="00054062">
        <w:t xml:space="preserve"> </w:t>
      </w:r>
      <w:r w:rsidR="00054062">
        <w:tab/>
      </w:r>
      <w:r w:rsidR="005F5A04">
        <w:tab/>
      </w:r>
      <w:r w:rsidR="00956EA6" w:rsidRPr="00A86E87">
        <w:t>Karen Maier</w:t>
      </w:r>
    </w:p>
    <w:p w:rsidR="00C57B34" w:rsidRPr="00A86E87" w:rsidRDefault="00C57B34" w:rsidP="00334631">
      <w:pPr>
        <w:pStyle w:val="NoSpacing"/>
      </w:pPr>
      <w:r w:rsidRPr="00A86E87">
        <w:t>Joyce Clark</w:t>
      </w:r>
      <w:r w:rsidR="00054062">
        <w:tab/>
      </w:r>
      <w:r w:rsidR="00054062">
        <w:tab/>
      </w:r>
      <w:r w:rsidR="005F5A04">
        <w:tab/>
      </w:r>
      <w:r w:rsidR="00956EA6" w:rsidRPr="00A86E87">
        <w:t>Eva Melendez</w:t>
      </w:r>
    </w:p>
    <w:p w:rsidR="00C57B34" w:rsidRPr="00A86E87" w:rsidRDefault="00C57B34" w:rsidP="00334631">
      <w:pPr>
        <w:pStyle w:val="NoSpacing"/>
      </w:pPr>
      <w:r w:rsidRPr="00A86E87">
        <w:t xml:space="preserve">Suzanne </w:t>
      </w:r>
      <w:proofErr w:type="spellStart"/>
      <w:r w:rsidRPr="00A86E87">
        <w:t>Goh</w:t>
      </w:r>
      <w:proofErr w:type="spellEnd"/>
      <w:r w:rsidR="00956EA6" w:rsidRPr="00956EA6">
        <w:t xml:space="preserve"> </w:t>
      </w:r>
      <w:r w:rsidR="00956EA6">
        <w:tab/>
      </w:r>
      <w:r w:rsidR="00956EA6">
        <w:tab/>
      </w:r>
      <w:r w:rsidR="005F5A04">
        <w:tab/>
      </w:r>
      <w:r w:rsidR="00956EA6">
        <w:t>Gabriella Ohmstede</w:t>
      </w:r>
    </w:p>
    <w:p w:rsidR="00C57B34" w:rsidRPr="00A86E87" w:rsidRDefault="00C57B34" w:rsidP="00334631">
      <w:pPr>
        <w:pStyle w:val="NoSpacing"/>
      </w:pPr>
      <w:proofErr w:type="spellStart"/>
      <w:r w:rsidRPr="00A86E87">
        <w:t>Chanae</w:t>
      </w:r>
      <w:proofErr w:type="spellEnd"/>
      <w:r w:rsidRPr="00A86E87">
        <w:t xml:space="preserve"> Jackson</w:t>
      </w:r>
      <w:r w:rsidR="00956EA6" w:rsidRPr="00956EA6">
        <w:t xml:space="preserve"> </w:t>
      </w:r>
      <w:r w:rsidR="00956EA6">
        <w:tab/>
      </w:r>
      <w:r w:rsidR="005F5A04">
        <w:tab/>
      </w:r>
      <w:r w:rsidR="00956EA6" w:rsidRPr="00A86E87">
        <w:t>Mary Ellen Stives</w:t>
      </w:r>
    </w:p>
    <w:p w:rsidR="00956EA6" w:rsidRDefault="00264078" w:rsidP="00334631">
      <w:pPr>
        <w:pStyle w:val="NoSpacing"/>
      </w:pPr>
      <w:r>
        <w:t xml:space="preserve">Sandra </w:t>
      </w:r>
      <w:proofErr w:type="spellStart"/>
      <w:r>
        <w:t>Kanczuzewski</w:t>
      </w:r>
      <w:proofErr w:type="spellEnd"/>
      <w:r w:rsidR="00956EA6" w:rsidRPr="00956EA6">
        <w:t xml:space="preserve"> </w:t>
      </w:r>
      <w:r w:rsidR="00956EA6">
        <w:tab/>
      </w:r>
    </w:p>
    <w:p w:rsidR="00956EA6" w:rsidRPr="00A86E87" w:rsidRDefault="00956EA6">
      <w:pPr>
        <w:pStyle w:val="NoSpacing"/>
      </w:pPr>
    </w:p>
    <w:sectPr w:rsidR="00956EA6" w:rsidRPr="00A86E87" w:rsidSect="0065693A">
      <w:pgSz w:w="12240" w:h="15840"/>
      <w:pgMar w:top="720" w:right="1440" w:bottom="576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31" w:rsidRDefault="00334631" w:rsidP="0029311E">
      <w:pPr>
        <w:spacing w:after="0" w:line="240" w:lineRule="auto"/>
      </w:pPr>
      <w:r>
        <w:separator/>
      </w:r>
    </w:p>
  </w:endnote>
  <w:endnote w:type="continuationSeparator" w:id="0">
    <w:p w:rsidR="00334631" w:rsidRDefault="00334631" w:rsidP="0029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31" w:rsidRDefault="00334631" w:rsidP="0029311E">
      <w:pPr>
        <w:spacing w:after="0" w:line="240" w:lineRule="auto"/>
      </w:pPr>
      <w:r>
        <w:separator/>
      </w:r>
    </w:p>
  </w:footnote>
  <w:footnote w:type="continuationSeparator" w:id="0">
    <w:p w:rsidR="00334631" w:rsidRDefault="00334631" w:rsidP="00293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7C4"/>
    <w:multiLevelType w:val="hybridMultilevel"/>
    <w:tmpl w:val="8BB2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73F1"/>
    <w:multiLevelType w:val="hybridMultilevel"/>
    <w:tmpl w:val="96EE8F30"/>
    <w:lvl w:ilvl="0" w:tplc="BFE695F8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A"/>
    <w:rsid w:val="000022CE"/>
    <w:rsid w:val="00007FC2"/>
    <w:rsid w:val="00054062"/>
    <w:rsid w:val="000A0915"/>
    <w:rsid w:val="000A109F"/>
    <w:rsid w:val="001C476A"/>
    <w:rsid w:val="00214CCE"/>
    <w:rsid w:val="002256AC"/>
    <w:rsid w:val="00245635"/>
    <w:rsid w:val="002609A7"/>
    <w:rsid w:val="00264078"/>
    <w:rsid w:val="00272FC8"/>
    <w:rsid w:val="0029311E"/>
    <w:rsid w:val="002C22D2"/>
    <w:rsid w:val="00334631"/>
    <w:rsid w:val="003E442D"/>
    <w:rsid w:val="003F1A91"/>
    <w:rsid w:val="003F52D1"/>
    <w:rsid w:val="00407E50"/>
    <w:rsid w:val="00414C2E"/>
    <w:rsid w:val="0043686D"/>
    <w:rsid w:val="00517D40"/>
    <w:rsid w:val="00545780"/>
    <w:rsid w:val="005A479F"/>
    <w:rsid w:val="005C3AD9"/>
    <w:rsid w:val="005C549D"/>
    <w:rsid w:val="005F5A04"/>
    <w:rsid w:val="005F6B39"/>
    <w:rsid w:val="0065693A"/>
    <w:rsid w:val="007069E0"/>
    <w:rsid w:val="00741987"/>
    <w:rsid w:val="00771A7B"/>
    <w:rsid w:val="007A3E7A"/>
    <w:rsid w:val="007B7885"/>
    <w:rsid w:val="007D4A9A"/>
    <w:rsid w:val="008B6057"/>
    <w:rsid w:val="008C4440"/>
    <w:rsid w:val="00956EA6"/>
    <w:rsid w:val="00957353"/>
    <w:rsid w:val="00965292"/>
    <w:rsid w:val="00973BD1"/>
    <w:rsid w:val="009877AA"/>
    <w:rsid w:val="0098781F"/>
    <w:rsid w:val="009D131A"/>
    <w:rsid w:val="00B819D5"/>
    <w:rsid w:val="00B8276D"/>
    <w:rsid w:val="00B87859"/>
    <w:rsid w:val="00BD1D45"/>
    <w:rsid w:val="00C57B34"/>
    <w:rsid w:val="00C634E8"/>
    <w:rsid w:val="00C962E0"/>
    <w:rsid w:val="00CB42D7"/>
    <w:rsid w:val="00CC79A1"/>
    <w:rsid w:val="00CD2542"/>
    <w:rsid w:val="00CE336F"/>
    <w:rsid w:val="00CF58F9"/>
    <w:rsid w:val="00D311B1"/>
    <w:rsid w:val="00D4726F"/>
    <w:rsid w:val="00D52AF3"/>
    <w:rsid w:val="00DA134D"/>
    <w:rsid w:val="00E41654"/>
    <w:rsid w:val="00E9358B"/>
    <w:rsid w:val="00EC23F7"/>
    <w:rsid w:val="00EC673A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9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1E"/>
  </w:style>
  <w:style w:type="paragraph" w:styleId="Footer">
    <w:name w:val="footer"/>
    <w:basedOn w:val="Normal"/>
    <w:link w:val="FooterChar"/>
    <w:uiPriority w:val="99"/>
    <w:unhideWhenUsed/>
    <w:rsid w:val="0029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1E"/>
  </w:style>
  <w:style w:type="paragraph" w:styleId="ListParagraph">
    <w:name w:val="List Paragraph"/>
    <w:basedOn w:val="Normal"/>
    <w:uiPriority w:val="34"/>
    <w:qFormat/>
    <w:rsid w:val="008B6057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334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9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1E"/>
  </w:style>
  <w:style w:type="paragraph" w:styleId="Footer">
    <w:name w:val="footer"/>
    <w:basedOn w:val="Normal"/>
    <w:link w:val="FooterChar"/>
    <w:uiPriority w:val="99"/>
    <w:unhideWhenUsed/>
    <w:rsid w:val="0029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1E"/>
  </w:style>
  <w:style w:type="paragraph" w:styleId="ListParagraph">
    <w:name w:val="List Paragraph"/>
    <w:basedOn w:val="Normal"/>
    <w:uiPriority w:val="34"/>
    <w:qFormat/>
    <w:rsid w:val="008B6057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334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Bonnie Sebright</cp:lastModifiedBy>
  <cp:revision>2</cp:revision>
  <cp:lastPrinted>2015-07-20T17:56:00Z</cp:lastPrinted>
  <dcterms:created xsi:type="dcterms:W3CDTF">2016-05-16T18:01:00Z</dcterms:created>
  <dcterms:modified xsi:type="dcterms:W3CDTF">2016-05-16T18:01:00Z</dcterms:modified>
</cp:coreProperties>
</file>